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5A3049" w14:textId="77777777" w:rsidR="001C45CE" w:rsidRDefault="00CB43E7">
      <w:pPr>
        <w:pStyle w:val="Heading1"/>
        <w:contextualSpacing w:val="0"/>
        <w:textAlignment w:val="center"/>
      </w:pPr>
      <w:r>
        <w:t>1.2 arithmetic sequences and series_P_2</w:t>
      </w:r>
    </w:p>
    <w:p w14:paraId="32FB2262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1a.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6762D67A" w14:textId="77777777" w:rsidR="001C45CE" w:rsidRDefault="00CB43E7">
      <w:pPr>
        <w:textAlignment w:val="center"/>
      </w:pPr>
      <w:r>
        <w:t xml:space="preserve">In an arithmetic sequence, </w:t>
      </w:r>
      <w:r>
        <w:rPr>
          <w:noProof/>
        </w:rPr>
        <w:drawing>
          <wp:inline distT="0" distB="0" distL="0" distR="0" wp14:anchorId="077756C1" wp14:editId="0847D38D">
            <wp:extent cx="571500" cy="165100"/>
            <wp:effectExtent l="0" t="0" r="0" b="0"/>
            <wp:docPr id="6" name="media/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</w:t>
      </w:r>
      <w:r>
        <w:rPr>
          <w:noProof/>
        </w:rPr>
        <w:drawing>
          <wp:inline distT="0" distB="0" distL="0" distR="0" wp14:anchorId="468B8CDB" wp14:editId="72A79615">
            <wp:extent cx="571500" cy="165100"/>
            <wp:effectExtent l="0" t="0" r="0" b="0"/>
            <wp:docPr id="7" name="media/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22358C61" wp14:editId="7B573CAD">
            <wp:extent cx="660400" cy="165100"/>
            <wp:effectExtent l="0" t="0" r="0" b="0"/>
            <wp:docPr id="8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5CAEE18" w14:textId="77777777" w:rsidR="001C45CE" w:rsidRDefault="00CB43E7">
      <w:pPr>
        <w:textAlignment w:val="center"/>
      </w:pPr>
      <w:r>
        <w:t xml:space="preserve">Find the value of </w:t>
      </w:r>
      <w:r>
        <w:rPr>
          <w:noProof/>
        </w:rPr>
        <w:drawing>
          <wp:inline distT="0" distB="0" distL="0" distR="0" wp14:anchorId="5CBFB813" wp14:editId="42059B3A">
            <wp:extent cx="76200" cy="152400"/>
            <wp:effectExtent l="0" t="0" r="0" b="0"/>
            <wp:docPr id="9" name="media/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51CFE83" w14:textId="625C26FA" w:rsidR="001C45CE" w:rsidRDefault="001C45CE">
      <w:pPr>
        <w:pStyle w:val="AnswerSpace"/>
        <w:contextualSpacing w:val="0"/>
        <w:textAlignment w:val="center"/>
      </w:pPr>
    </w:p>
    <w:p w14:paraId="245CC1BB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580EA1E" w14:textId="77777777" w:rsidR="001C45CE" w:rsidRDefault="00CB43E7">
      <w:pPr>
        <w:textAlignment w:val="center"/>
      </w:pPr>
      <w:r>
        <w:t xml:space="preserve">Find the exact value of </w:t>
      </w:r>
      <w:r>
        <w:rPr>
          <w:noProof/>
        </w:rPr>
        <w:drawing>
          <wp:inline distT="0" distB="0" distL="0" distR="0" wp14:anchorId="0CDC4E00" wp14:editId="7AA8FADD">
            <wp:extent cx="165100" cy="165100"/>
            <wp:effectExtent l="0" t="0" r="0" b="0"/>
            <wp:docPr id="11" name="media/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dia/image11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0DA249CF" w14:textId="045020D6" w:rsidR="001C45CE" w:rsidRDefault="001C45CE">
      <w:pPr>
        <w:pStyle w:val="AnswerSpace"/>
        <w:contextualSpacing w:val="0"/>
        <w:textAlignment w:val="center"/>
      </w:pPr>
    </w:p>
    <w:p w14:paraId="25F63390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1c.</w:t>
      </w:r>
      <w:r>
        <w:t xml:space="preserve"> </w:t>
      </w:r>
      <w:r>
        <w:rPr>
          <w:i/>
        </w:rPr>
        <w:t>[5 marks]</w:t>
      </w:r>
      <w:r>
        <w:t xml:space="preserve"> </w:t>
      </w:r>
    </w:p>
    <w:p w14:paraId="7124D8FA" w14:textId="77777777" w:rsidR="001C45CE" w:rsidRDefault="00CB43E7">
      <w:pPr>
        <w:textAlignment w:val="center"/>
      </w:pPr>
      <w:r>
        <w:t xml:space="preserve">Consider the terms, </w:t>
      </w:r>
      <w:r>
        <w:rPr>
          <w:noProof/>
        </w:rPr>
        <w:drawing>
          <wp:inline distT="0" distB="0" distL="0" distR="0" wp14:anchorId="4F518350" wp14:editId="05277E3D">
            <wp:extent cx="165100" cy="139700"/>
            <wp:effectExtent l="0" t="0" r="0" b="0"/>
            <wp:docPr id="13" name="media/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edia/image13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, of this sequence such that </w:t>
      </w:r>
      <w:r>
        <w:rPr>
          <w:noProof/>
        </w:rPr>
        <w:drawing>
          <wp:inline distT="0" distB="0" distL="0" distR="0" wp14:anchorId="5722AC65" wp14:editId="683C8E68">
            <wp:extent cx="88900" cy="114300"/>
            <wp:effectExtent l="0" t="0" r="0" b="0"/>
            <wp:docPr id="14" name="media/image1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edia/image14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≤ </w:t>
      </w:r>
      <w:r>
        <w:rPr>
          <w:noProof/>
        </w:rPr>
        <w:drawing>
          <wp:inline distT="0" distB="0" distL="0" distR="0" wp14:anchorId="76302550" wp14:editId="30145FBB">
            <wp:extent cx="76200" cy="152400"/>
            <wp:effectExtent l="0" t="0" r="0" b="0"/>
            <wp:docPr id="15" name="media/image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edia/image15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2DA4DB78" w14:textId="77777777" w:rsidR="001C45CE" w:rsidRDefault="00CB43E7">
      <w:pPr>
        <w:textAlignment w:val="center"/>
      </w:pPr>
      <w:r>
        <w:t xml:space="preserve">Let </w:t>
      </w:r>
      <w:r>
        <w:rPr>
          <w:noProof/>
        </w:rPr>
        <w:drawing>
          <wp:inline distT="0" distB="0" distL="0" distR="0" wp14:anchorId="18A9518B" wp14:editId="32A9F559">
            <wp:extent cx="114300" cy="152400"/>
            <wp:effectExtent l="0" t="0" r="0" b="0"/>
            <wp:docPr id="16" name="media/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edia/image16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be the sum of the terms for which </w:t>
      </w:r>
      <w:r>
        <w:rPr>
          <w:noProof/>
        </w:rPr>
        <w:drawing>
          <wp:inline distT="0" distB="0" distL="0" distR="0" wp14:anchorId="3D36257C" wp14:editId="6148CAD4">
            <wp:extent cx="88900" cy="114300"/>
            <wp:effectExtent l="0" t="0" r="0" b="0"/>
            <wp:docPr id="17" name="media/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edia/image17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not a multiple of 3.</w:t>
      </w:r>
    </w:p>
    <w:p w14:paraId="28844CC2" w14:textId="77777777" w:rsidR="001C45CE" w:rsidRDefault="00CB43E7">
      <w:pPr>
        <w:textAlignment w:val="center"/>
      </w:pPr>
      <w:r>
        <w:t xml:space="preserve">Show that </w:t>
      </w:r>
      <w:r>
        <w:rPr>
          <w:noProof/>
        </w:rPr>
        <w:drawing>
          <wp:inline distT="0" distB="0" distL="0" distR="0" wp14:anchorId="409A1D7A" wp14:editId="7369B1D3">
            <wp:extent cx="647700" cy="152400"/>
            <wp:effectExtent l="0" t="0" r="0" b="0"/>
            <wp:docPr id="18" name="media/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edia/image18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68170DC" w14:textId="14A1F2C9" w:rsidR="001C45CE" w:rsidRDefault="001C45CE">
      <w:pPr>
        <w:pStyle w:val="AnswerSpace"/>
        <w:contextualSpacing w:val="0"/>
        <w:textAlignment w:val="center"/>
      </w:pPr>
    </w:p>
    <w:p w14:paraId="5ED3A593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7883E9C4" w14:textId="77777777" w:rsidR="001C45CE" w:rsidRDefault="00CB43E7">
      <w:pPr>
        <w:textAlignment w:val="center"/>
      </w:pPr>
      <w:r>
        <w:t xml:space="preserve">On her first day in a hospital, Kiri receives </w:t>
      </w:r>
      <w:r>
        <w:rPr>
          <w:noProof/>
        </w:rPr>
        <w:drawing>
          <wp:inline distT="0" distB="0" distL="0" distR="0" wp14:anchorId="3D9918D7" wp14:editId="355AB45E">
            <wp:extent cx="152400" cy="139700"/>
            <wp:effectExtent l="0" t="0" r="0" b="0"/>
            <wp:docPr id="21" name="media/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edia/image21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milligrams (mg) of a therapeutic drug. The amount of the drug Kiri receives</w:t>
      </w:r>
      <w:r>
        <w:t xml:space="preserve"> increases by the same amount, </w:t>
      </w:r>
      <w:r>
        <w:rPr>
          <w:noProof/>
        </w:rPr>
        <w:drawing>
          <wp:inline distT="0" distB="0" distL="0" distR="0" wp14:anchorId="73C63FD4" wp14:editId="178BA560">
            <wp:extent cx="76200" cy="152400"/>
            <wp:effectExtent l="0" t="0" r="0" b="0"/>
            <wp:docPr id="22" name="media/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edia/image22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each day. On the seventh day, she receives 21 mg of the drug, and on the eleventh day she receives 29 mg.</w:t>
      </w:r>
    </w:p>
    <w:p w14:paraId="77ABFD95" w14:textId="77777777" w:rsidR="001C45CE" w:rsidRDefault="00CB43E7">
      <w:pPr>
        <w:textAlignment w:val="center"/>
      </w:pPr>
      <w:r>
        <w:t xml:space="preserve">Write down an equation, in terms of </w:t>
      </w:r>
      <w:r>
        <w:rPr>
          <w:noProof/>
        </w:rPr>
        <w:drawing>
          <wp:inline distT="0" distB="0" distL="0" distR="0" wp14:anchorId="63540301" wp14:editId="290420DF">
            <wp:extent cx="152400" cy="139700"/>
            <wp:effectExtent l="0" t="0" r="0" b="0"/>
            <wp:docPr id="23" name="media/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edia/image23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1E6DC6E2" wp14:editId="74738498">
            <wp:extent cx="76200" cy="152400"/>
            <wp:effectExtent l="0" t="0" r="0" b="0"/>
            <wp:docPr id="24" name="media/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edia/image24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for the amount of the drug that she receives on the seventh day.</w:t>
      </w:r>
    </w:p>
    <w:p w14:paraId="1C2C4739" w14:textId="23EBBB60" w:rsidR="001C45CE" w:rsidRDefault="001C45CE">
      <w:pPr>
        <w:pStyle w:val="AnswerSpace"/>
        <w:contextualSpacing w:val="0"/>
        <w:textAlignment w:val="center"/>
      </w:pPr>
    </w:p>
    <w:p w14:paraId="69B5268D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2b.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6594EF0C" w14:textId="77777777" w:rsidR="001C45CE" w:rsidRDefault="00CB43E7">
      <w:pPr>
        <w:textAlignment w:val="center"/>
      </w:pPr>
      <w:r>
        <w:t xml:space="preserve">Write down an equation, in terms of </w:t>
      </w:r>
      <w:r>
        <w:rPr>
          <w:noProof/>
        </w:rPr>
        <w:drawing>
          <wp:inline distT="0" distB="0" distL="0" distR="0" wp14:anchorId="4C1236F2" wp14:editId="71D2CA23">
            <wp:extent cx="152400" cy="139700"/>
            <wp:effectExtent l="0" t="0" r="0" b="0"/>
            <wp:docPr id="26" name="media/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edia/image2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3EA193F4" wp14:editId="57B5DF91">
            <wp:extent cx="76200" cy="152400"/>
            <wp:effectExtent l="0" t="0" r="0" b="0"/>
            <wp:docPr id="27" name="media/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media/image2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for the amount of the drug that she receives on the eleventh day.</w:t>
      </w:r>
    </w:p>
    <w:p w14:paraId="1DA39AEB" w14:textId="258007C0" w:rsidR="001C45CE" w:rsidRDefault="001C45CE">
      <w:pPr>
        <w:pStyle w:val="AnswerSpace"/>
        <w:contextualSpacing w:val="0"/>
        <w:textAlignment w:val="center"/>
      </w:pPr>
    </w:p>
    <w:p w14:paraId="287AF101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0F7C7FB8" w14:textId="77777777" w:rsidR="001C45CE" w:rsidRDefault="00CB43E7">
      <w:pPr>
        <w:textAlignment w:val="center"/>
      </w:pPr>
      <w:r>
        <w:t xml:space="preserve">Write down the value of </w:t>
      </w:r>
      <w:r>
        <w:rPr>
          <w:noProof/>
        </w:rPr>
        <w:drawing>
          <wp:inline distT="0" distB="0" distL="0" distR="0" wp14:anchorId="70CE5132" wp14:editId="360DDA5C">
            <wp:extent cx="76200" cy="152400"/>
            <wp:effectExtent l="0" t="0" r="0" b="0"/>
            <wp:docPr id="29" name="media/image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media/image29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the value of </w:t>
      </w:r>
      <w:r>
        <w:rPr>
          <w:noProof/>
        </w:rPr>
        <w:drawing>
          <wp:inline distT="0" distB="0" distL="0" distR="0" wp14:anchorId="4C7EC42D" wp14:editId="3638DA80">
            <wp:extent cx="152400" cy="139700"/>
            <wp:effectExtent l="0" t="0" r="0" b="0"/>
            <wp:docPr id="30" name="media/image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edia/image30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63C6CD8" w14:textId="3BB61B3B" w:rsidR="001C45CE" w:rsidRDefault="001C45CE">
      <w:pPr>
        <w:pStyle w:val="AnswerSpace"/>
        <w:contextualSpacing w:val="0"/>
        <w:textAlignment w:val="center"/>
      </w:pPr>
    </w:p>
    <w:p w14:paraId="47285A62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2d.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7220391D" w14:textId="77777777" w:rsidR="001C45CE" w:rsidRDefault="00CB43E7">
      <w:pPr>
        <w:textAlignment w:val="center"/>
      </w:pPr>
      <w:r>
        <w:t>Kiri receives the drug for 30 days.</w:t>
      </w:r>
    </w:p>
    <w:p w14:paraId="593C13BB" w14:textId="77777777" w:rsidR="001C45CE" w:rsidRDefault="00CB43E7">
      <w:pPr>
        <w:textAlignment w:val="center"/>
      </w:pPr>
      <w:r>
        <w:t>Calculate the total amount of the drug, in mg, that she receives.</w:t>
      </w:r>
    </w:p>
    <w:p w14:paraId="70CDD30F" w14:textId="2093ACD9" w:rsidR="001C45CE" w:rsidRDefault="001C45CE">
      <w:pPr>
        <w:pStyle w:val="AnswerSpace"/>
        <w:contextualSpacing w:val="0"/>
        <w:textAlignment w:val="center"/>
      </w:pPr>
    </w:p>
    <w:p w14:paraId="2326D665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2e.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23FBA28E" w14:textId="77777777" w:rsidR="001C45CE" w:rsidRDefault="00CB43E7">
      <w:pPr>
        <w:textAlignment w:val="center"/>
      </w:pPr>
      <w:r>
        <w:t xml:space="preserve">Ted is also in a hospital and on his first day he receives a 20 mg antibiotic injection. The amount of the antibiotic Ted receives decreases by 50 % each day. On the second day, Ted receives a 10 mg antibiotic injection, on the third day he receives 5 mg, </w:t>
      </w:r>
      <w:r>
        <w:t>and so on.</w:t>
      </w:r>
    </w:p>
    <w:p w14:paraId="0797EE77" w14:textId="77777777" w:rsidR="001C45CE" w:rsidRDefault="00CB43E7">
      <w:pPr>
        <w:textAlignment w:val="center"/>
      </w:pPr>
      <w:r>
        <w:t>Find the amount of antibiotic, in mg, that Ted receives on the fifth day.</w:t>
      </w:r>
    </w:p>
    <w:p w14:paraId="6AA40CA4" w14:textId="22C35E55" w:rsidR="001C45CE" w:rsidRDefault="001C45CE">
      <w:pPr>
        <w:pStyle w:val="AnswerSpace"/>
        <w:contextualSpacing w:val="0"/>
        <w:textAlignment w:val="center"/>
      </w:pPr>
    </w:p>
    <w:p w14:paraId="3285DF5F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2f.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4D719A6" w14:textId="77777777" w:rsidR="001C45CE" w:rsidRDefault="00CB43E7">
      <w:pPr>
        <w:textAlignment w:val="center"/>
      </w:pPr>
      <w:r>
        <w:t xml:space="preserve">The daily amount of antibiotic Ted receives will first be less than 0.06 mg on the </w:t>
      </w:r>
      <w:r>
        <w:rPr>
          <w:noProof/>
        </w:rPr>
        <w:drawing>
          <wp:inline distT="0" distB="0" distL="0" distR="0" wp14:anchorId="62C731C1" wp14:editId="0ECCB26D">
            <wp:extent cx="76200" cy="152400"/>
            <wp:effectExtent l="0" t="0" r="0" b="0"/>
            <wp:docPr id="36" name="media/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media/image36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 </w:t>
      </w:r>
      <w:proofErr w:type="spellStart"/>
      <w:r>
        <w:t>th</w:t>
      </w:r>
      <w:proofErr w:type="spellEnd"/>
      <w:r>
        <w:t xml:space="preserve"> day. Find the value of </w:t>
      </w:r>
      <w:r>
        <w:rPr>
          <w:noProof/>
        </w:rPr>
        <w:drawing>
          <wp:inline distT="0" distB="0" distL="0" distR="0" wp14:anchorId="5DE5B5FE" wp14:editId="5083CC88">
            <wp:extent cx="76200" cy="152400"/>
            <wp:effectExtent l="0" t="0" r="0" b="0"/>
            <wp:docPr id="37" name="media/image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media/image37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AFFE2D9" w14:textId="680D0153" w:rsidR="001C45CE" w:rsidRDefault="001C45CE">
      <w:pPr>
        <w:pStyle w:val="AnswerSpace"/>
        <w:contextualSpacing w:val="0"/>
        <w:textAlignment w:val="center"/>
      </w:pPr>
    </w:p>
    <w:p w14:paraId="25AE8E1A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2g.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348E4B2C" w14:textId="77777777" w:rsidR="001C45CE" w:rsidRDefault="00CB43E7">
      <w:pPr>
        <w:textAlignment w:val="center"/>
      </w:pPr>
      <w:r>
        <w:t>Hence find the tota</w:t>
      </w:r>
      <w:r>
        <w:t xml:space="preserve">l amount of antibiotic, in mg, that Ted receives during the first </w:t>
      </w:r>
      <w:r>
        <w:rPr>
          <w:noProof/>
        </w:rPr>
        <w:drawing>
          <wp:inline distT="0" distB="0" distL="0" distR="0" wp14:anchorId="540FA504" wp14:editId="773A632A">
            <wp:extent cx="76200" cy="152400"/>
            <wp:effectExtent l="0" t="0" r="0" b="0"/>
            <wp:docPr id="40" name="media/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media/image40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days.</w:t>
      </w:r>
    </w:p>
    <w:p w14:paraId="51E694A6" w14:textId="44A5F0D6" w:rsidR="001C45CE" w:rsidRDefault="001C45CE">
      <w:pPr>
        <w:pStyle w:val="AnswerSpace"/>
        <w:contextualSpacing w:val="0"/>
        <w:textAlignment w:val="center"/>
      </w:pPr>
    </w:p>
    <w:p w14:paraId="15E190F4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0982A2A8" w14:textId="77777777" w:rsidR="001C45CE" w:rsidRDefault="00CB43E7">
      <w:pPr>
        <w:textAlignment w:val="center"/>
      </w:pPr>
      <w:r>
        <w:t>A new café opened and during the first week their profit was $60.</w:t>
      </w:r>
    </w:p>
    <w:p w14:paraId="73A6BB7A" w14:textId="77777777" w:rsidR="001C45CE" w:rsidRDefault="00CB43E7">
      <w:pPr>
        <w:textAlignment w:val="center"/>
      </w:pPr>
      <w:r>
        <w:t>The café’s profit increases by $10 every week.</w:t>
      </w:r>
    </w:p>
    <w:p w14:paraId="5E733D37" w14:textId="77777777" w:rsidR="001C45CE" w:rsidRDefault="00CB43E7">
      <w:pPr>
        <w:textAlignment w:val="center"/>
      </w:pPr>
      <w:r>
        <w:t>A new tea-shop opened at the same time as the café</w:t>
      </w:r>
      <w:r>
        <w:t>. During the first week their profit was also $60.</w:t>
      </w:r>
    </w:p>
    <w:p w14:paraId="0600579A" w14:textId="77777777" w:rsidR="001C45CE" w:rsidRDefault="00CB43E7">
      <w:pPr>
        <w:textAlignment w:val="center"/>
      </w:pPr>
      <w:r>
        <w:t>The tea-shop’s profit increases by 10 % every week.</w:t>
      </w:r>
    </w:p>
    <w:p w14:paraId="562D62A5" w14:textId="77777777" w:rsidR="001C45CE" w:rsidRDefault="00CB43E7">
      <w:pPr>
        <w:textAlignment w:val="center"/>
      </w:pPr>
      <w:r>
        <w:t>Find the tea-shop’s profit during the 11th week.</w:t>
      </w:r>
    </w:p>
    <w:p w14:paraId="262E3A85" w14:textId="2D150AF3" w:rsidR="001C45CE" w:rsidRDefault="001C45CE">
      <w:pPr>
        <w:pStyle w:val="AnswerSpace"/>
        <w:contextualSpacing w:val="0"/>
        <w:textAlignment w:val="center"/>
      </w:pPr>
    </w:p>
    <w:p w14:paraId="5687CD57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32DD7852" w14:textId="77777777" w:rsidR="001C45CE" w:rsidRDefault="00CB43E7">
      <w:pPr>
        <w:textAlignment w:val="center"/>
      </w:pPr>
      <w:r>
        <w:t xml:space="preserve">Calculate the tea-shop’s </w:t>
      </w:r>
      <w:r>
        <w:rPr>
          <w:b/>
        </w:rPr>
        <w:t>total</w:t>
      </w:r>
      <w:r>
        <w:t xml:space="preserve"> profit for the first 12 weeks.</w:t>
      </w:r>
    </w:p>
    <w:p w14:paraId="755DA2F9" w14:textId="1B51D183" w:rsidR="001C45CE" w:rsidRDefault="001C45CE">
      <w:pPr>
        <w:pStyle w:val="AnswerSpace"/>
        <w:contextualSpacing w:val="0"/>
        <w:textAlignment w:val="center"/>
      </w:pPr>
    </w:p>
    <w:p w14:paraId="24422BB6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3c.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1993A555" w14:textId="77777777" w:rsidR="001C45CE" w:rsidRDefault="00CB43E7">
      <w:pPr>
        <w:textAlignment w:val="center"/>
      </w:pPr>
      <w:r>
        <w:t xml:space="preserve">In the </w:t>
      </w:r>
      <w:proofErr w:type="spellStart"/>
      <w:r>
        <w:rPr>
          <w:i/>
        </w:rPr>
        <w:t>m</w:t>
      </w:r>
      <w:r>
        <w:t>th</w:t>
      </w:r>
      <w:proofErr w:type="spellEnd"/>
      <w:r>
        <w:t xml:space="preserve"> week the tea-shop’s </w:t>
      </w:r>
      <w:r>
        <w:rPr>
          <w:b/>
        </w:rPr>
        <w:t>total</w:t>
      </w:r>
      <w:r>
        <w:t xml:space="preserve"> profit exceeds the café’s </w:t>
      </w:r>
      <w:r>
        <w:rPr>
          <w:b/>
        </w:rPr>
        <w:t>total</w:t>
      </w:r>
      <w:r>
        <w:t xml:space="preserve"> profit, for the first time since they both opened.</w:t>
      </w:r>
    </w:p>
    <w:p w14:paraId="503A7AE8" w14:textId="77777777" w:rsidR="001C45CE" w:rsidRDefault="00CB43E7">
      <w:pPr>
        <w:textAlignment w:val="center"/>
      </w:pPr>
      <w:r>
        <w:t xml:space="preserve">Find the value of </w:t>
      </w:r>
      <w:r>
        <w:rPr>
          <w:i/>
        </w:rPr>
        <w:t>m</w:t>
      </w:r>
      <w:r>
        <w:t>.</w:t>
      </w:r>
    </w:p>
    <w:p w14:paraId="6E89E5A1" w14:textId="624E026C" w:rsidR="001C45CE" w:rsidRDefault="001C45CE">
      <w:pPr>
        <w:pStyle w:val="AnswerSpace"/>
        <w:contextualSpacing w:val="0"/>
        <w:textAlignment w:val="center"/>
      </w:pPr>
    </w:p>
    <w:p w14:paraId="3B3B390A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4a.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6A080FAB" w14:textId="77777777" w:rsidR="001C45CE" w:rsidRDefault="00CB43E7">
      <w:pPr>
        <w:textAlignment w:val="center"/>
      </w:pPr>
      <w:r>
        <w:t>The 3rd term of an arithmetic sequence is 1407</w:t>
      </w:r>
      <w:r>
        <w:t xml:space="preserve"> and the 10th term is 1183.</w:t>
      </w:r>
    </w:p>
    <w:p w14:paraId="524E078F" w14:textId="77777777" w:rsidR="001C45CE" w:rsidRDefault="00CB43E7">
      <w:pPr>
        <w:textAlignment w:val="center"/>
      </w:pPr>
      <w:r>
        <w:t>Find the first term and the common difference of the sequence.</w:t>
      </w:r>
    </w:p>
    <w:p w14:paraId="1684DD22" w14:textId="201676B4" w:rsidR="001C45CE" w:rsidRDefault="001C45CE">
      <w:pPr>
        <w:pStyle w:val="AnswerSpace"/>
        <w:contextualSpacing w:val="0"/>
        <w:textAlignment w:val="center"/>
      </w:pPr>
    </w:p>
    <w:p w14:paraId="02240F36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4b.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3C684463" w14:textId="77777777" w:rsidR="001C45CE" w:rsidRDefault="00CB43E7">
      <w:pPr>
        <w:textAlignment w:val="center"/>
      </w:pPr>
      <w:r>
        <w:t>Calculate the number of positive terms in the sequence.</w:t>
      </w:r>
    </w:p>
    <w:p w14:paraId="07146589" w14:textId="18D48E04" w:rsidR="001C45CE" w:rsidRDefault="00CB43E7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1955A130" wp14:editId="2D58F2E4">
            <wp:extent cx="6045200" cy="749300"/>
            <wp:effectExtent l="0" t="0" r="0" b="0"/>
            <wp:docPr id="50" name="media/image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media/image50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87DB8A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AFDFB66" w14:textId="77777777" w:rsidR="001C45CE" w:rsidRDefault="00CB43E7">
      <w:pPr>
        <w:textAlignment w:val="center"/>
      </w:pPr>
      <w:r>
        <w:t>Rosa joins a club to prepare to run a marathon. During the first training session Rosa runs a distance of 3000 metres. Each training session she increases the distance she runs by 400 metres.</w:t>
      </w:r>
    </w:p>
    <w:p w14:paraId="5CA24FB8" w14:textId="77777777" w:rsidR="001C45CE" w:rsidRDefault="00CB43E7">
      <w:pPr>
        <w:textAlignment w:val="center"/>
      </w:pPr>
      <w:r>
        <w:t xml:space="preserve">Write down the distance Rosa runs in the </w:t>
      </w:r>
      <w:r>
        <w:rPr>
          <w:noProof/>
        </w:rPr>
        <w:drawing>
          <wp:inline distT="0" distB="0" distL="0" distR="0" wp14:anchorId="2470709B" wp14:editId="089CBFCE">
            <wp:extent cx="88900" cy="114300"/>
            <wp:effectExtent l="0" t="0" r="0" b="0"/>
            <wp:docPr id="51" name="media/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media/image51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proofErr w:type="spellStart"/>
      <w:r>
        <w:t>th</w:t>
      </w:r>
      <w:proofErr w:type="spellEnd"/>
      <w:r>
        <w:t xml:space="preserve"> training session.</w:t>
      </w:r>
    </w:p>
    <w:p w14:paraId="59D9339D" w14:textId="486ADA96" w:rsidR="001C45CE" w:rsidRDefault="001C45CE">
      <w:pPr>
        <w:pStyle w:val="AnswerSpace"/>
        <w:contextualSpacing w:val="0"/>
        <w:textAlignment w:val="center"/>
      </w:pPr>
    </w:p>
    <w:p w14:paraId="7C9DEBD8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16DA731" w14:textId="77777777" w:rsidR="001C45CE" w:rsidRDefault="00CB43E7">
      <w:pPr>
        <w:textAlignment w:val="center"/>
      </w:pPr>
      <w:r>
        <w:t>A marathon is 42.195 kilometres.</w:t>
      </w:r>
    </w:p>
    <w:p w14:paraId="76B3E807" w14:textId="77777777" w:rsidR="001C45CE" w:rsidRDefault="00CB43E7">
      <w:pPr>
        <w:textAlignment w:val="center"/>
      </w:pPr>
      <w:r>
        <w:t xml:space="preserve">In the </w:t>
      </w:r>
      <w:r>
        <w:rPr>
          <w:noProof/>
        </w:rPr>
        <w:drawing>
          <wp:inline distT="0" distB="0" distL="0" distR="0" wp14:anchorId="2E829496" wp14:editId="628AFBDB">
            <wp:extent cx="76200" cy="152400"/>
            <wp:effectExtent l="0" t="0" r="0" b="0"/>
            <wp:docPr id="53" name="media/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media/image53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proofErr w:type="spellStart"/>
      <w:r>
        <w:t>th</w:t>
      </w:r>
      <w:proofErr w:type="spellEnd"/>
      <w:r>
        <w:t xml:space="preserve"> training session Rosa will run further than a marathon for the first time.</w:t>
      </w:r>
    </w:p>
    <w:p w14:paraId="6ED93D97" w14:textId="77777777" w:rsidR="001C45CE" w:rsidRDefault="00CB43E7">
      <w:pPr>
        <w:textAlignment w:val="center"/>
      </w:pPr>
      <w:r>
        <w:t xml:space="preserve">Find the value of </w:t>
      </w:r>
      <w:r>
        <w:rPr>
          <w:noProof/>
        </w:rPr>
        <w:drawing>
          <wp:inline distT="0" distB="0" distL="0" distR="0" wp14:anchorId="08ECF7B3" wp14:editId="05E73A2A">
            <wp:extent cx="76200" cy="152400"/>
            <wp:effectExtent l="0" t="0" r="0" b="0"/>
            <wp:docPr id="54" name="media/image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media/image5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F1CBD2C" w14:textId="46508A74" w:rsidR="001C45CE" w:rsidRDefault="001C45CE">
      <w:pPr>
        <w:pStyle w:val="AnswerSpace"/>
        <w:contextualSpacing w:val="0"/>
        <w:textAlignment w:val="center"/>
      </w:pPr>
    </w:p>
    <w:p w14:paraId="2C920971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5c.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79810053" w14:textId="77777777" w:rsidR="001C45CE" w:rsidRDefault="00CB43E7">
      <w:pPr>
        <w:textAlignment w:val="center"/>
      </w:pPr>
      <w:r>
        <w:t xml:space="preserve">Calculate the total distance, in </w:t>
      </w:r>
      <w:r>
        <w:rPr>
          <w:b/>
        </w:rPr>
        <w:t>kilometres</w:t>
      </w:r>
      <w:r>
        <w:t>, Rosa runs in the first 50 training sessions.</w:t>
      </w:r>
    </w:p>
    <w:p w14:paraId="64F66CE8" w14:textId="11C6869A" w:rsidR="001C45CE" w:rsidRDefault="001C45CE">
      <w:pPr>
        <w:pStyle w:val="AnswerSpace"/>
        <w:contextualSpacing w:val="0"/>
        <w:textAlignment w:val="center"/>
      </w:pPr>
    </w:p>
    <w:p w14:paraId="5CBCEAC1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5d.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686CC39" w14:textId="77777777" w:rsidR="001C45CE" w:rsidRDefault="00CB43E7">
      <w:pPr>
        <w:textAlignment w:val="center"/>
      </w:pPr>
      <w:r>
        <w:t xml:space="preserve">Carlos joins the club to lose weight. He runs 7500 metres during the first month. The distance he runs increases by 20% each </w:t>
      </w:r>
      <w:r>
        <w:rPr>
          <w:b/>
        </w:rPr>
        <w:t>month</w:t>
      </w:r>
      <w:r>
        <w:t>.</w:t>
      </w:r>
    </w:p>
    <w:p w14:paraId="0C5585F2" w14:textId="77777777" w:rsidR="001C45CE" w:rsidRDefault="00CB43E7">
      <w:pPr>
        <w:textAlignment w:val="center"/>
      </w:pPr>
      <w:r>
        <w:t>Find the distance Carlos runs in the fifth month of traini</w:t>
      </w:r>
      <w:r>
        <w:t>ng.</w:t>
      </w:r>
    </w:p>
    <w:p w14:paraId="48004338" w14:textId="094D1D8E" w:rsidR="001C45CE" w:rsidRDefault="001C45CE">
      <w:pPr>
        <w:pStyle w:val="AnswerSpace"/>
        <w:contextualSpacing w:val="0"/>
        <w:textAlignment w:val="center"/>
      </w:pPr>
    </w:p>
    <w:p w14:paraId="4D1F9EEC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5e.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120ACEF" w14:textId="77777777" w:rsidR="001C45CE" w:rsidRDefault="00CB43E7">
      <w:pPr>
        <w:textAlignment w:val="center"/>
      </w:pPr>
      <w:r>
        <w:t>Calculate the total distance Carlos runs in the first year.</w:t>
      </w:r>
    </w:p>
    <w:p w14:paraId="6D97278F" w14:textId="5FDD9426" w:rsidR="001C45CE" w:rsidRDefault="001C45CE">
      <w:pPr>
        <w:pStyle w:val="AnswerSpace"/>
        <w:contextualSpacing w:val="0"/>
        <w:textAlignment w:val="center"/>
      </w:pPr>
    </w:p>
    <w:p w14:paraId="5AD597E0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6.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4F306130" w14:textId="77777777" w:rsidR="001C45CE" w:rsidRDefault="00CB43E7">
      <w:pPr>
        <w:textAlignment w:val="center"/>
      </w:pPr>
      <w:r>
        <w:t xml:space="preserve">Phil takes out a bank loan of $150 000 to buy a house, at an annual interest rate of 3.5%. The interest is calculated at the end of each year and added to </w:t>
      </w:r>
      <w:r>
        <w:t>the amount outstanding.</w:t>
      </w:r>
    </w:p>
    <w:p w14:paraId="0E0D4F19" w14:textId="77777777" w:rsidR="001C45CE" w:rsidRDefault="00CB43E7">
      <w:pPr>
        <w:textAlignment w:val="center"/>
      </w:pPr>
      <w:r>
        <w:t>David visits a different bank and makes a single deposit of $</w:t>
      </w:r>
      <w:proofErr w:type="gramStart"/>
      <w:r>
        <w:rPr>
          <w:i/>
        </w:rPr>
        <w:t xml:space="preserve">Q </w:t>
      </w:r>
      <w:r>
        <w:t>,</w:t>
      </w:r>
      <w:proofErr w:type="gramEnd"/>
      <w:r>
        <w:t xml:space="preserve"> the annual interest rate being 2.8%.</w:t>
      </w:r>
    </w:p>
    <w:p w14:paraId="2FA031B3" w14:textId="77777777" w:rsidR="001C45CE" w:rsidRDefault="00CB43E7">
      <w:pPr>
        <w:textAlignment w:val="center"/>
      </w:pPr>
      <w:r>
        <w:t xml:space="preserve">Hence or otherwise, find the minimum value of </w:t>
      </w:r>
      <w:r>
        <w:rPr>
          <w:noProof/>
        </w:rPr>
        <w:drawing>
          <wp:inline distT="0" distB="0" distL="0" distR="0" wp14:anchorId="2F09A749" wp14:editId="20636F97">
            <wp:extent cx="127000" cy="165100"/>
            <wp:effectExtent l="0" t="0" r="0" b="0"/>
            <wp:docPr id="62" name="media/image6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media/image62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that would permit David to withdraw annual amounts of $5000 indefinitely. Give you</w:t>
      </w:r>
      <w:r>
        <w:t>r answer to the nearest dollar.</w:t>
      </w:r>
    </w:p>
    <w:p w14:paraId="2F9F5BAC" w14:textId="528956D6" w:rsidR="001C45CE" w:rsidRDefault="001C45CE">
      <w:pPr>
        <w:pStyle w:val="AnswerSpace"/>
        <w:contextualSpacing w:val="0"/>
        <w:textAlignment w:val="center"/>
      </w:pPr>
    </w:p>
    <w:p w14:paraId="0F8C9F71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7a.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20CD703E" w14:textId="77777777" w:rsidR="001C45CE" w:rsidRDefault="00CB43E7">
      <w:pPr>
        <w:textAlignment w:val="center"/>
      </w:pPr>
      <w:r>
        <w:t xml:space="preserve">Antonio and Barbara start work at the same company on the same day. They each earn an annual salary of </w:t>
      </w:r>
      <w:r>
        <w:rPr>
          <w:noProof/>
        </w:rPr>
        <w:drawing>
          <wp:inline distT="0" distB="0" distL="0" distR="0" wp14:anchorId="38AE46C9" wp14:editId="10DE5B66">
            <wp:extent cx="317500" cy="152400"/>
            <wp:effectExtent l="0" t="0" r="0" b="0"/>
            <wp:docPr id="64" name="media/image6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media/image64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euros during the first year of employment. The company gives them a salary increase following the completion of each year of employment. Antonio is paid using plan A and Barbara is paid using plan B.</w:t>
      </w:r>
    </w:p>
    <w:p w14:paraId="0457CB3A" w14:textId="77777777" w:rsidR="001C45CE" w:rsidRDefault="00CB43E7">
      <w:pPr>
        <w:textAlignment w:val="center"/>
      </w:pPr>
      <w:r>
        <w:t xml:space="preserve">Plan A: The annual salary increases by </w:t>
      </w:r>
      <w:r>
        <w:rPr>
          <w:noProof/>
        </w:rPr>
        <w:drawing>
          <wp:inline distT="0" distB="0" distL="0" distR="0" wp14:anchorId="3D650B62" wp14:editId="68727256">
            <wp:extent cx="241300" cy="152400"/>
            <wp:effectExtent l="0" t="0" r="0" b="0"/>
            <wp:docPr id="65" name="media/image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media/image65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euros each yea</w:t>
      </w:r>
      <w:r>
        <w:t>r.</w:t>
      </w:r>
    </w:p>
    <w:p w14:paraId="371C153C" w14:textId="77777777" w:rsidR="001C45CE" w:rsidRDefault="00CB43E7">
      <w:pPr>
        <w:textAlignment w:val="center"/>
      </w:pPr>
      <w:r>
        <w:t xml:space="preserve">Plan B: The annual salary increases by </w:t>
      </w:r>
      <w:r>
        <w:rPr>
          <w:noProof/>
        </w:rPr>
        <w:drawing>
          <wp:inline distT="0" distB="0" distL="0" distR="0" wp14:anchorId="09992EE1" wp14:editId="54A814DA">
            <wp:extent cx="241300" cy="152400"/>
            <wp:effectExtent l="0" t="0" r="0" b="0"/>
            <wp:docPr id="66" name="media/image6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media/image66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each year.</w:t>
      </w:r>
    </w:p>
    <w:p w14:paraId="4B677C3B" w14:textId="77777777" w:rsidR="001C45CE" w:rsidRDefault="00CB43E7">
      <w:pPr>
        <w:textAlignment w:val="center"/>
      </w:pPr>
      <w:r>
        <w:t>Calculate</w:t>
      </w:r>
    </w:p>
    <w:p w14:paraId="5C15D0AD" w14:textId="77777777" w:rsidR="001C45CE" w:rsidRDefault="00CB43E7">
      <w:pPr>
        <w:textAlignment w:val="center"/>
      </w:pPr>
      <w:proofErr w:type="spellStart"/>
      <w:r>
        <w:t>i</w:t>
      </w:r>
      <w:proofErr w:type="spellEnd"/>
      <w:r>
        <w:t>)     Antonio’s annual salary during his second year of employment;</w:t>
      </w:r>
    </w:p>
    <w:p w14:paraId="4BF3769B" w14:textId="77777777" w:rsidR="001C45CE" w:rsidRDefault="00CB43E7">
      <w:pPr>
        <w:textAlignment w:val="center"/>
      </w:pPr>
      <w:r>
        <w:t>ii)    Barbara’s annual salary during her second year of employment.</w:t>
      </w:r>
    </w:p>
    <w:p w14:paraId="5619F884" w14:textId="02F39BEF" w:rsidR="001C45CE" w:rsidRDefault="001C45CE">
      <w:pPr>
        <w:pStyle w:val="AnswerSpace"/>
        <w:contextualSpacing w:val="0"/>
        <w:textAlignment w:val="center"/>
      </w:pPr>
    </w:p>
    <w:p w14:paraId="7CED5AB3" w14:textId="77777777" w:rsidR="00FD1D0D" w:rsidRDefault="00FD1D0D">
      <w:pPr>
        <w:pStyle w:val="NumberAndMarksAvailable"/>
        <w:contextualSpacing w:val="0"/>
        <w:textAlignment w:val="center"/>
      </w:pPr>
    </w:p>
    <w:p w14:paraId="3D5FC27C" w14:textId="56B1C55D" w:rsidR="001C45CE" w:rsidRDefault="00CB43E7">
      <w:pPr>
        <w:pStyle w:val="NumberAndMarksAvailable"/>
        <w:contextualSpacing w:val="0"/>
        <w:textAlignment w:val="center"/>
      </w:pPr>
      <w:r>
        <w:lastRenderedPageBreak/>
        <w:t xml:space="preserve"> </w:t>
      </w:r>
      <w:r>
        <w:rPr>
          <w:b/>
        </w:rPr>
        <w:t>7b.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1DB4E36B" w14:textId="77777777" w:rsidR="001C45CE" w:rsidRDefault="00CB43E7">
      <w:pPr>
        <w:textAlignment w:val="center"/>
      </w:pPr>
      <w:r>
        <w:t>Write down an expression for</w:t>
      </w:r>
    </w:p>
    <w:p w14:paraId="3F854794" w14:textId="77777777" w:rsidR="001C45CE" w:rsidRDefault="00CB43E7">
      <w:pPr>
        <w:textAlignment w:val="center"/>
      </w:pPr>
      <w:proofErr w:type="spellStart"/>
      <w:r>
        <w:t>i</w:t>
      </w:r>
      <w:proofErr w:type="spellEnd"/>
      <w:r>
        <w:t xml:space="preserve">)     Antonio’s annual salary during his </w:t>
      </w:r>
      <w:r>
        <w:rPr>
          <w:noProof/>
        </w:rPr>
        <w:drawing>
          <wp:inline distT="0" distB="0" distL="0" distR="0" wp14:anchorId="15DFF95D" wp14:editId="4C6E1D21">
            <wp:extent cx="88900" cy="114300"/>
            <wp:effectExtent l="0" t="0" r="0" b="0"/>
            <wp:docPr id="69" name="media/image6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media/image6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th</w:t>
      </w:r>
      <w:proofErr w:type="spellEnd"/>
      <w:r>
        <w:t xml:space="preserve"> year of employment;</w:t>
      </w:r>
    </w:p>
    <w:p w14:paraId="7717CC15" w14:textId="77777777" w:rsidR="001C45CE" w:rsidRDefault="00CB43E7">
      <w:pPr>
        <w:textAlignment w:val="center"/>
      </w:pPr>
      <w:r>
        <w:t xml:space="preserve">ii)    Barbara’s annual salary during her </w:t>
      </w:r>
      <w:r>
        <w:rPr>
          <w:noProof/>
        </w:rPr>
        <w:drawing>
          <wp:inline distT="0" distB="0" distL="0" distR="0" wp14:anchorId="37606B9B" wp14:editId="090CF360">
            <wp:extent cx="88900" cy="114300"/>
            <wp:effectExtent l="0" t="0" r="0" b="0"/>
            <wp:docPr id="70" name="media/image7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media/image70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</w:t>
      </w:r>
      <w:proofErr w:type="spellStart"/>
      <w:r>
        <w:t>th</w:t>
      </w:r>
      <w:proofErr w:type="spellEnd"/>
      <w:r>
        <w:t xml:space="preserve"> year of employment.</w:t>
      </w:r>
    </w:p>
    <w:p w14:paraId="66FD413B" w14:textId="29400D1B" w:rsidR="001C45CE" w:rsidRDefault="00CB43E7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03F29FC7" wp14:editId="194384BA">
            <wp:extent cx="6045200" cy="749300"/>
            <wp:effectExtent l="0" t="0" r="0" b="0"/>
            <wp:docPr id="63" name="media/image5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media/image50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BC5B2A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7c.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01020EDD" w14:textId="77777777" w:rsidR="001C45CE" w:rsidRDefault="00CB43E7">
      <w:pPr>
        <w:textAlignment w:val="center"/>
      </w:pPr>
      <w:r>
        <w:t>Determine the number of years for which Antonio’s annual salary is greate</w:t>
      </w:r>
      <w:r>
        <w:t>r than or equal to Barbara’s annual salary.</w:t>
      </w:r>
    </w:p>
    <w:p w14:paraId="4700D507" w14:textId="4E4784B9" w:rsidR="001C45CE" w:rsidRDefault="001C45CE">
      <w:pPr>
        <w:pStyle w:val="AnswerSpace"/>
        <w:contextualSpacing w:val="0"/>
        <w:textAlignment w:val="center"/>
      </w:pPr>
    </w:p>
    <w:p w14:paraId="05F955D9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7d.</w:t>
      </w:r>
      <w:r>
        <w:t xml:space="preserve"> </w:t>
      </w:r>
      <w:r>
        <w:rPr>
          <w:i/>
        </w:rPr>
        <w:t>[7 marks]</w:t>
      </w:r>
      <w:r>
        <w:t xml:space="preserve"> </w:t>
      </w:r>
    </w:p>
    <w:p w14:paraId="495F1EC7" w14:textId="77777777" w:rsidR="001C45CE" w:rsidRDefault="00CB43E7">
      <w:pPr>
        <w:textAlignment w:val="center"/>
      </w:pPr>
      <w:r>
        <w:t xml:space="preserve">Both Antonio and Barbara plan to work at the company for a total of </w:t>
      </w:r>
      <w:r>
        <w:rPr>
          <w:noProof/>
        </w:rPr>
        <w:drawing>
          <wp:inline distT="0" distB="0" distL="0" distR="0" wp14:anchorId="42EB4690" wp14:editId="56FEE2BE">
            <wp:extent cx="152400" cy="152400"/>
            <wp:effectExtent l="0" t="0" r="0" b="0"/>
            <wp:docPr id="75" name="media/image7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media/image75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years.</w:t>
      </w:r>
    </w:p>
    <w:p w14:paraId="612C93EE" w14:textId="77777777" w:rsidR="001C45CE" w:rsidRDefault="00CB43E7">
      <w:pPr>
        <w:textAlignment w:val="center"/>
      </w:pPr>
      <w:proofErr w:type="spellStart"/>
      <w:r>
        <w:t>i</w:t>
      </w:r>
      <w:proofErr w:type="spellEnd"/>
      <w:r>
        <w:t xml:space="preserve">)     Calculate the </w:t>
      </w:r>
      <w:r>
        <w:rPr>
          <w:b/>
        </w:rPr>
        <w:t>total amount</w:t>
      </w:r>
      <w:r>
        <w:t xml:space="preserve"> that </w:t>
      </w:r>
      <w:r>
        <w:rPr>
          <w:b/>
        </w:rPr>
        <w:t>Barbara</w:t>
      </w:r>
      <w:r>
        <w:t xml:space="preserve"> will be paid during these </w:t>
      </w:r>
      <w:r>
        <w:rPr>
          <w:noProof/>
        </w:rPr>
        <w:drawing>
          <wp:inline distT="0" distB="0" distL="0" distR="0" wp14:anchorId="0B4D8A76" wp14:editId="38C598E0">
            <wp:extent cx="152400" cy="152400"/>
            <wp:effectExtent l="0" t="0" r="0" b="0"/>
            <wp:docPr id="76" name="media/image7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media/image76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years.</w:t>
      </w:r>
    </w:p>
    <w:p w14:paraId="0633F0EC" w14:textId="77777777" w:rsidR="001C45CE" w:rsidRDefault="00CB43E7">
      <w:pPr>
        <w:textAlignment w:val="center"/>
      </w:pPr>
      <w:r>
        <w:t>ii)    Determine whether Antonio ea</w:t>
      </w:r>
      <w:r>
        <w:t xml:space="preserve">rns more than Barbara during these </w:t>
      </w:r>
      <w:r>
        <w:rPr>
          <w:noProof/>
        </w:rPr>
        <w:drawing>
          <wp:inline distT="0" distB="0" distL="0" distR="0" wp14:anchorId="0F869235" wp14:editId="38A3C403">
            <wp:extent cx="152400" cy="152400"/>
            <wp:effectExtent l="0" t="0" r="0" b="0"/>
            <wp:docPr id="77" name="media/image7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media/image77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years.</w:t>
      </w:r>
    </w:p>
    <w:p w14:paraId="11AE50F3" w14:textId="37BA888D" w:rsidR="001C45CE" w:rsidRDefault="001C45CE">
      <w:pPr>
        <w:pStyle w:val="AnswerSpace"/>
        <w:contextualSpacing w:val="0"/>
        <w:textAlignment w:val="center"/>
      </w:pPr>
    </w:p>
    <w:p w14:paraId="67642B21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8a.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08D77B51" w14:textId="77777777" w:rsidR="001C45CE" w:rsidRDefault="00CB43E7">
      <w:pPr>
        <w:textAlignment w:val="center"/>
      </w:pPr>
      <w:r>
        <w:t xml:space="preserve">The first three terms of an arithmetic sequence are </w:t>
      </w:r>
      <w:r>
        <w:rPr>
          <w:noProof/>
        </w:rPr>
        <w:drawing>
          <wp:inline distT="0" distB="0" distL="0" distR="0" wp14:anchorId="7F08BAE8" wp14:editId="0CF750CB">
            <wp:extent cx="1943100" cy="165100"/>
            <wp:effectExtent l="0" t="0" r="0" b="0"/>
            <wp:docPr id="80" name="media/image8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media/image80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4DA27C3C" w14:textId="77777777" w:rsidR="001C45CE" w:rsidRDefault="00CB43E7">
      <w:pPr>
        <w:textAlignment w:val="center"/>
      </w:pPr>
      <w:r>
        <w:t>Find the common difference.</w:t>
      </w:r>
    </w:p>
    <w:p w14:paraId="6D84F145" w14:textId="0A154F0F" w:rsidR="001C45CE" w:rsidRDefault="001C45CE">
      <w:pPr>
        <w:pStyle w:val="AnswerSpace"/>
        <w:contextualSpacing w:val="0"/>
        <w:textAlignment w:val="center"/>
      </w:pPr>
    </w:p>
    <w:p w14:paraId="2028DE5A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8b.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AE6E6F4" w14:textId="77777777" w:rsidR="001C45CE" w:rsidRDefault="00CB43E7">
      <w:pPr>
        <w:textAlignment w:val="center"/>
      </w:pPr>
      <w:r>
        <w:t>Find the 30th term of the sequence.</w:t>
      </w:r>
    </w:p>
    <w:p w14:paraId="67370AAF" w14:textId="6E86B103" w:rsidR="001C45CE" w:rsidRDefault="001C45CE">
      <w:pPr>
        <w:pStyle w:val="AnswerSpace"/>
        <w:contextualSpacing w:val="0"/>
        <w:textAlignment w:val="center"/>
      </w:pPr>
    </w:p>
    <w:p w14:paraId="45A1D8EE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8c.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6D0BF7E0" w14:textId="77777777" w:rsidR="001C45CE" w:rsidRDefault="00CB43E7">
      <w:pPr>
        <w:textAlignment w:val="center"/>
      </w:pPr>
      <w:r>
        <w:t>Find the sum of the first 30 terms.</w:t>
      </w:r>
    </w:p>
    <w:p w14:paraId="7F314F45" w14:textId="4041B3A1" w:rsidR="001C45CE" w:rsidRDefault="001C45CE">
      <w:pPr>
        <w:pStyle w:val="AnswerSpace"/>
        <w:contextualSpacing w:val="0"/>
        <w:textAlignment w:val="center"/>
      </w:pPr>
    </w:p>
    <w:p w14:paraId="76EABEFA" w14:textId="77777777" w:rsidR="00FD1D0D" w:rsidRDefault="00CB43E7">
      <w:pPr>
        <w:pStyle w:val="NumberAndMarksAvailable"/>
        <w:contextualSpacing w:val="0"/>
        <w:textAlignment w:val="center"/>
      </w:pPr>
      <w:r>
        <w:t xml:space="preserve"> </w:t>
      </w:r>
      <w:bookmarkStart w:id="0" w:name="_GoBack"/>
      <w:bookmarkEnd w:id="0"/>
    </w:p>
    <w:p w14:paraId="21BB16DC" w14:textId="26AD7695" w:rsidR="001C45CE" w:rsidRDefault="00CB43E7">
      <w:pPr>
        <w:pStyle w:val="NumberAndMarksAvailable"/>
        <w:contextualSpacing w:val="0"/>
        <w:textAlignment w:val="center"/>
      </w:pPr>
      <w:r>
        <w:rPr>
          <w:b/>
        </w:rPr>
        <w:lastRenderedPageBreak/>
        <w:t>9a.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168B517" w14:textId="77777777" w:rsidR="001C45CE" w:rsidRDefault="00CB43E7">
      <w:pPr>
        <w:textAlignment w:val="center"/>
      </w:pPr>
      <w:r>
        <w:t>Prachi is on vacation in the United States. She is visiting the Grand Canyon.</w:t>
      </w:r>
    </w:p>
    <w:p w14:paraId="48F7EB8D" w14:textId="77777777" w:rsidR="001C45CE" w:rsidRDefault="00CB43E7">
      <w:pPr>
        <w:textAlignment w:val="center"/>
      </w:pPr>
      <w:r>
        <w:br/>
      </w:r>
      <w:r>
        <w:t>When she reaches the top, she drops a coin down a cliff. The coin falls down a distance of </w:t>
      </w:r>
      <w:r>
        <w:rPr>
          <w:noProof/>
        </w:rPr>
        <w:drawing>
          <wp:inline distT="0" distB="0" distL="0" distR="0" wp14:anchorId="0A5AD373" wp14:editId="596EA696">
            <wp:extent cx="76200" cy="152400"/>
            <wp:effectExtent l="0" t="0" r="0" b="0"/>
            <wp:docPr id="84" name="media/image8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media/image84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metres during the first second, </w:t>
      </w:r>
      <w:r>
        <w:rPr>
          <w:noProof/>
        </w:rPr>
        <w:drawing>
          <wp:inline distT="0" distB="0" distL="0" distR="0" wp14:anchorId="04F9B119" wp14:editId="7A0BAF12">
            <wp:extent cx="152400" cy="152400"/>
            <wp:effectExtent l="0" t="0" r="0" b="0"/>
            <wp:docPr id="85" name="media/image8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media/image85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metres during the next second, </w:t>
      </w:r>
      <w:r>
        <w:rPr>
          <w:noProof/>
        </w:rPr>
        <w:drawing>
          <wp:inline distT="0" distB="0" distL="0" distR="0" wp14:anchorId="2D483F13" wp14:editId="47A8875B">
            <wp:extent cx="152400" cy="152400"/>
            <wp:effectExtent l="0" t="0" r="0" b="0"/>
            <wp:docPr id="86" name="media/image8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media/image86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metres during the third second and continues in this way. The distances that the coin falls duri</w:t>
      </w:r>
      <w:r>
        <w:t xml:space="preserve">ng each second forms </w:t>
      </w:r>
      <w:proofErr w:type="spellStart"/>
      <w:r>
        <w:t>an</w:t>
      </w:r>
      <w:proofErr w:type="spellEnd"/>
      <w:r>
        <w:t xml:space="preserve"> arithmetic sequence.</w:t>
      </w:r>
    </w:p>
    <w:p w14:paraId="6A1462E7" w14:textId="77777777" w:rsidR="001C45CE" w:rsidRDefault="00CB43E7">
      <w:pPr>
        <w:textAlignment w:val="center"/>
      </w:pPr>
      <w:r>
        <w:t> </w:t>
      </w:r>
    </w:p>
    <w:p w14:paraId="2B231A3A" w14:textId="77777777" w:rsidR="001C45CE" w:rsidRDefault="00CB43E7">
      <w:pPr>
        <w:textAlignment w:val="center"/>
      </w:pPr>
      <w:r>
        <w:t>(</w:t>
      </w:r>
      <w:proofErr w:type="spellStart"/>
      <w:r>
        <w:t>i</w:t>
      </w:r>
      <w:proofErr w:type="spellEnd"/>
      <w:r>
        <w:t xml:space="preserve">)     Write down the common difference, </w:t>
      </w:r>
      <w:r>
        <w:rPr>
          <w:noProof/>
        </w:rPr>
        <w:drawing>
          <wp:inline distT="0" distB="0" distL="0" distR="0" wp14:anchorId="275D8487" wp14:editId="49B1FA0C">
            <wp:extent cx="76200" cy="152400"/>
            <wp:effectExtent l="0" t="0" r="0" b="0"/>
            <wp:docPr id="87" name="media/image8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media/image87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, of this arithmetic sequence.</w:t>
      </w:r>
    </w:p>
    <w:p w14:paraId="7CB1E288" w14:textId="77777777" w:rsidR="001C45CE" w:rsidRDefault="00CB43E7">
      <w:pPr>
        <w:textAlignment w:val="center"/>
      </w:pPr>
      <w:r>
        <w:t>(ii)    Write down the distance the coin falls during the fourth second.</w:t>
      </w:r>
    </w:p>
    <w:p w14:paraId="4F4C75D7" w14:textId="7530046D" w:rsidR="001C45CE" w:rsidRDefault="001C45CE">
      <w:pPr>
        <w:pStyle w:val="AnswerSpace"/>
        <w:contextualSpacing w:val="0"/>
        <w:textAlignment w:val="center"/>
      </w:pPr>
    </w:p>
    <w:p w14:paraId="43518B74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9b.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A5FAC85" w14:textId="77777777" w:rsidR="001C45CE" w:rsidRDefault="00CB43E7">
      <w:pPr>
        <w:textAlignment w:val="center"/>
      </w:pPr>
      <w:r>
        <w:t>Calculate the distance the coin falls duri</w:t>
      </w:r>
      <w:r>
        <w:t xml:space="preserve">ng the </w:t>
      </w:r>
      <w:r>
        <w:rPr>
          <w:noProof/>
        </w:rPr>
        <w:drawing>
          <wp:inline distT="0" distB="0" distL="0" distR="0" wp14:anchorId="423866C2" wp14:editId="08CAE7BD">
            <wp:extent cx="304800" cy="152400"/>
            <wp:effectExtent l="0" t="0" r="0" b="0"/>
            <wp:docPr id="90" name="media/image9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media/image90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second.</w:t>
      </w:r>
    </w:p>
    <w:p w14:paraId="336A39D1" w14:textId="77777777" w:rsidR="001C45CE" w:rsidRDefault="00CB43E7">
      <w:pPr>
        <w:textAlignment w:val="center"/>
      </w:pPr>
      <w:r>
        <w:t> </w:t>
      </w:r>
    </w:p>
    <w:p w14:paraId="0D38D60E" w14:textId="13E4D388" w:rsidR="001C45CE" w:rsidRDefault="001C45CE">
      <w:pPr>
        <w:pStyle w:val="AnswerSpace"/>
        <w:contextualSpacing w:val="0"/>
        <w:textAlignment w:val="center"/>
      </w:pPr>
    </w:p>
    <w:p w14:paraId="5878835E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9c.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22549467" w14:textId="77777777" w:rsidR="001C45CE" w:rsidRDefault="00CB43E7">
      <w:pPr>
        <w:textAlignment w:val="center"/>
      </w:pPr>
      <w:r>
        <w:t xml:space="preserve">Calculate the </w:t>
      </w:r>
      <w:r>
        <w:rPr>
          <w:b/>
        </w:rPr>
        <w:t>total</w:t>
      </w:r>
      <w:r>
        <w:t xml:space="preserve"> distance the coin falls in the first </w:t>
      </w:r>
      <w:r>
        <w:rPr>
          <w:noProof/>
        </w:rPr>
        <w:drawing>
          <wp:inline distT="0" distB="0" distL="0" distR="0" wp14:anchorId="105CC717" wp14:editId="524E7F8E">
            <wp:extent cx="152400" cy="152400"/>
            <wp:effectExtent l="0" t="0" r="0" b="0"/>
            <wp:docPr id="93" name="media/image9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media/image93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seconds. Give your answer in kilometres.</w:t>
      </w:r>
    </w:p>
    <w:p w14:paraId="21CDF26F" w14:textId="330C2D3B" w:rsidR="001C45CE" w:rsidRDefault="001C45CE">
      <w:pPr>
        <w:pStyle w:val="AnswerSpace"/>
        <w:contextualSpacing w:val="0"/>
        <w:textAlignment w:val="center"/>
      </w:pPr>
    </w:p>
    <w:p w14:paraId="74DA5CF2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9d.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782C9AD5" w14:textId="77777777" w:rsidR="001C45CE" w:rsidRDefault="00CB43E7">
      <w:pPr>
        <w:textAlignment w:val="center"/>
      </w:pPr>
      <w:r>
        <w:t xml:space="preserve">Prachi drops the coin from a height of </w:t>
      </w:r>
      <w:r>
        <w:rPr>
          <w:noProof/>
        </w:rPr>
        <w:drawing>
          <wp:inline distT="0" distB="0" distL="0" distR="0" wp14:anchorId="586C86B8" wp14:editId="567935BB">
            <wp:extent cx="317500" cy="152400"/>
            <wp:effectExtent l="0" t="0" r="0" b="0"/>
            <wp:docPr id="97" name="media/image9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media/image97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metres above the ground.</w:t>
      </w:r>
    </w:p>
    <w:p w14:paraId="623CE55F" w14:textId="77777777" w:rsidR="001C45CE" w:rsidRDefault="00CB43E7">
      <w:pPr>
        <w:textAlignment w:val="center"/>
      </w:pPr>
      <w:r>
        <w:t>Calculate the time, to the neare</w:t>
      </w:r>
      <w:r>
        <w:t>st second, the coin will take to reach the ground.</w:t>
      </w:r>
    </w:p>
    <w:p w14:paraId="5538616D" w14:textId="6DEC0921" w:rsidR="001C45CE" w:rsidRDefault="001C45CE">
      <w:pPr>
        <w:pStyle w:val="AnswerSpace"/>
        <w:contextualSpacing w:val="0"/>
        <w:textAlignment w:val="center"/>
      </w:pPr>
    </w:p>
    <w:p w14:paraId="5DBA5B61" w14:textId="77777777" w:rsidR="00FD1D0D" w:rsidRDefault="00FD1D0D">
      <w:pPr>
        <w:pStyle w:val="NumberAndMarksAvailable"/>
        <w:contextualSpacing w:val="0"/>
        <w:textAlignment w:val="center"/>
      </w:pPr>
    </w:p>
    <w:p w14:paraId="1A542B7A" w14:textId="77777777" w:rsidR="00FD1D0D" w:rsidRDefault="00FD1D0D">
      <w:pPr>
        <w:pStyle w:val="NumberAndMarksAvailable"/>
        <w:contextualSpacing w:val="0"/>
        <w:textAlignment w:val="center"/>
      </w:pPr>
    </w:p>
    <w:p w14:paraId="6EFE6C5C" w14:textId="51508D93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9e.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318FF67D" w14:textId="77777777" w:rsidR="001C45CE" w:rsidRDefault="00CB43E7">
      <w:pPr>
        <w:textAlignment w:val="center"/>
      </w:pPr>
      <w:r>
        <w:t xml:space="preserve">Prachi visits a tourist centre nearby. It opened at the start of </w:t>
      </w:r>
      <w:r>
        <w:rPr>
          <w:noProof/>
        </w:rPr>
        <w:drawing>
          <wp:inline distT="0" distB="0" distL="0" distR="0" wp14:anchorId="6B80D024" wp14:editId="47BDD7FC">
            <wp:extent cx="317500" cy="152400"/>
            <wp:effectExtent l="0" t="0" r="0" b="0"/>
            <wp:docPr id="101" name="media/image1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media/image101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in the first year there were </w:t>
      </w:r>
      <w:r>
        <w:rPr>
          <w:noProof/>
        </w:rPr>
        <w:drawing>
          <wp:inline distT="0" distB="0" distL="0" distR="0" wp14:anchorId="5913AF65" wp14:editId="633C8F27">
            <wp:extent cx="419100" cy="152400"/>
            <wp:effectExtent l="0" t="0" r="0" b="0"/>
            <wp:docPr id="102" name="media/image1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media/image102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visitors. The number of people who visit the tourist centre is expected to increase</w:t>
      </w:r>
      <w:r>
        <w:t xml:space="preserve"> by </w:t>
      </w:r>
      <w:r>
        <w:rPr>
          <w:noProof/>
        </w:rPr>
        <w:drawing>
          <wp:inline distT="0" distB="0" distL="0" distR="0" wp14:anchorId="254CC6BA" wp14:editId="0D709535">
            <wp:extent cx="317500" cy="152400"/>
            <wp:effectExtent l="0" t="0" r="0" b="0"/>
            <wp:docPr id="103" name="media/image1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media/image103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each year.</w:t>
      </w:r>
    </w:p>
    <w:p w14:paraId="7AEFF6FE" w14:textId="77777777" w:rsidR="001C45CE" w:rsidRDefault="00CB43E7">
      <w:pPr>
        <w:textAlignment w:val="center"/>
      </w:pPr>
      <w:r>
        <w:lastRenderedPageBreak/>
        <w:t xml:space="preserve">Calculate the number of people expected to visit the tourist centre in </w:t>
      </w:r>
      <w:r>
        <w:rPr>
          <w:noProof/>
        </w:rPr>
        <w:drawing>
          <wp:inline distT="0" distB="0" distL="0" distR="0" wp14:anchorId="3318B83E" wp14:editId="5660FFE2">
            <wp:extent cx="317500" cy="152400"/>
            <wp:effectExtent l="0" t="0" r="0" b="0"/>
            <wp:docPr id="104" name="media/image1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media/image104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2E36974" w14:textId="0DFC3D73" w:rsidR="001C45CE" w:rsidRDefault="001C45CE">
      <w:pPr>
        <w:pStyle w:val="AnswerSpace"/>
        <w:contextualSpacing w:val="0"/>
        <w:textAlignment w:val="center"/>
      </w:pPr>
    </w:p>
    <w:p w14:paraId="495178A8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9f.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58EA5FD" w14:textId="77777777" w:rsidR="001C45CE" w:rsidRDefault="00CB43E7">
      <w:pPr>
        <w:textAlignment w:val="center"/>
      </w:pPr>
      <w:r>
        <w:t xml:space="preserve">Calculate the total number of people expected to visit the tourist centre during the first </w:t>
      </w:r>
      <w:r>
        <w:rPr>
          <w:noProof/>
        </w:rPr>
        <w:drawing>
          <wp:inline distT="0" distB="0" distL="0" distR="0" wp14:anchorId="7D762BB4" wp14:editId="39778496">
            <wp:extent cx="152400" cy="152400"/>
            <wp:effectExtent l="0" t="0" r="0" b="0"/>
            <wp:docPr id="107" name="media/image10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media/image107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years since it opened.</w:t>
      </w:r>
    </w:p>
    <w:p w14:paraId="5C82B665" w14:textId="5B504FA4" w:rsidR="001C45CE" w:rsidRDefault="001C45CE">
      <w:pPr>
        <w:pStyle w:val="AnswerSpace"/>
        <w:contextualSpacing w:val="0"/>
        <w:textAlignment w:val="center"/>
      </w:pPr>
    </w:p>
    <w:p w14:paraId="1D9C3894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10a.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0D335139" w14:textId="77777777" w:rsidR="001C45CE" w:rsidRDefault="00CB43E7">
      <w:pPr>
        <w:textAlignment w:val="center"/>
      </w:pPr>
      <w:r>
        <w:t xml:space="preserve">In an arithmetic sequence </w:t>
      </w:r>
      <w:r>
        <w:rPr>
          <w:noProof/>
        </w:rPr>
        <w:drawing>
          <wp:inline distT="0" distB="0" distL="0" distR="0" wp14:anchorId="537D3F68" wp14:editId="06F65014">
            <wp:extent cx="1244600" cy="165100"/>
            <wp:effectExtent l="0" t="0" r="0" b="0"/>
            <wp:docPr id="111" name="media/image1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media/image111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04BFA7D1" w14:textId="77777777" w:rsidR="001C45CE" w:rsidRDefault="00CB43E7">
      <w:pPr>
        <w:textAlignment w:val="center"/>
      </w:pPr>
      <w:r>
        <w:t>Write down the value of the common difference.</w:t>
      </w:r>
    </w:p>
    <w:p w14:paraId="4795A191" w14:textId="4644BF53" w:rsidR="001C45CE" w:rsidRDefault="001C45CE">
      <w:pPr>
        <w:pStyle w:val="AnswerSpace"/>
        <w:contextualSpacing w:val="0"/>
        <w:textAlignment w:val="center"/>
      </w:pPr>
    </w:p>
    <w:p w14:paraId="52640AB2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10b.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62FB3264" w14:textId="77777777" w:rsidR="001C45CE" w:rsidRDefault="00CB43E7">
      <w:pPr>
        <w:textAlignment w:val="center"/>
      </w:pPr>
      <w:r>
        <w:t>Find the first term.</w:t>
      </w:r>
    </w:p>
    <w:p w14:paraId="59C91D76" w14:textId="566CAB31" w:rsidR="001C45CE" w:rsidRDefault="001C45CE">
      <w:pPr>
        <w:pStyle w:val="AnswerSpace"/>
        <w:contextualSpacing w:val="0"/>
        <w:textAlignment w:val="center"/>
      </w:pPr>
    </w:p>
    <w:p w14:paraId="137C30BB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10c.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E6628E3" w14:textId="77777777" w:rsidR="001C45CE" w:rsidRDefault="00CB43E7">
      <w:pPr>
        <w:textAlignment w:val="center"/>
      </w:pPr>
      <w:r>
        <w:t>Find the sum of the first 50 terms of the sequence.</w:t>
      </w:r>
    </w:p>
    <w:p w14:paraId="503B53B9" w14:textId="1BA587B2" w:rsidR="001C45CE" w:rsidRDefault="001C45CE">
      <w:pPr>
        <w:pStyle w:val="AnswerSpace"/>
        <w:contextualSpacing w:val="0"/>
        <w:textAlignment w:val="center"/>
      </w:pPr>
    </w:p>
    <w:p w14:paraId="0F07B015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11a.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34FAE13C" w14:textId="77777777" w:rsidR="001C45CE" w:rsidRDefault="00CB43E7">
      <w:pPr>
        <w:textAlignment w:val="center"/>
      </w:pPr>
      <w:r>
        <w:t xml:space="preserve">The sum of the first </w:t>
      </w:r>
      <w:r>
        <w:rPr>
          <w:noProof/>
        </w:rPr>
        <w:drawing>
          <wp:inline distT="0" distB="0" distL="0" distR="0" wp14:anchorId="1F97F6F6" wp14:editId="23E9F597">
            <wp:extent cx="88900" cy="114300"/>
            <wp:effectExtent l="0" t="0" r="0" b="0"/>
            <wp:docPr id="118" name="media/image1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media/image118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terms of an arithmetic sequence is given by </w:t>
      </w:r>
      <w:r>
        <w:rPr>
          <w:noProof/>
        </w:rPr>
        <w:drawing>
          <wp:inline distT="0" distB="0" distL="0" distR="0" wp14:anchorId="617F5A80" wp14:editId="6DBFC6A0">
            <wp:extent cx="927100" cy="190500"/>
            <wp:effectExtent l="0" t="0" r="0" b="0"/>
            <wp:docPr id="119" name="media/image1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media/image119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90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79F78D7" w14:textId="77777777" w:rsidR="001C45CE" w:rsidRDefault="00CB43E7">
      <w:pPr>
        <w:textAlignment w:val="center"/>
      </w:pPr>
      <w:r>
        <w:t xml:space="preserve">Write </w:t>
      </w:r>
      <w:r>
        <w:t>down the value of</w:t>
      </w:r>
    </w:p>
    <w:p w14:paraId="5BEB92DD" w14:textId="77777777" w:rsidR="001C45CE" w:rsidRDefault="00CB43E7">
      <w:pPr>
        <w:textAlignment w:val="center"/>
      </w:pPr>
      <w:r>
        <w:t>(</w:t>
      </w:r>
      <w:proofErr w:type="spellStart"/>
      <w:r>
        <w:t>i</w:t>
      </w:r>
      <w:proofErr w:type="spellEnd"/>
      <w:r>
        <w:t xml:space="preserve">)     </w:t>
      </w:r>
      <w:r>
        <w:rPr>
          <w:noProof/>
        </w:rPr>
        <w:drawing>
          <wp:inline distT="0" distB="0" distL="0" distR="0" wp14:anchorId="7133D811" wp14:editId="6CF4EC66">
            <wp:extent cx="165100" cy="165100"/>
            <wp:effectExtent l="0" t="0" r="0" b="0"/>
            <wp:docPr id="120" name="media/image1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media/image120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;</w:t>
      </w:r>
    </w:p>
    <w:p w14:paraId="776E226A" w14:textId="77777777" w:rsidR="001C45CE" w:rsidRDefault="00CB43E7">
      <w:pPr>
        <w:textAlignment w:val="center"/>
      </w:pPr>
      <w:r>
        <w:t xml:space="preserve">(ii)     </w:t>
      </w:r>
      <w:r>
        <w:rPr>
          <w:noProof/>
        </w:rPr>
        <w:drawing>
          <wp:inline distT="0" distB="0" distL="0" distR="0" wp14:anchorId="0B1DF85F" wp14:editId="17CE1CF8">
            <wp:extent cx="165100" cy="165100"/>
            <wp:effectExtent l="0" t="0" r="0" b="0"/>
            <wp:docPr id="121" name="media/image1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media/image121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72B3F8E" w14:textId="27024958" w:rsidR="001C45CE" w:rsidRDefault="001C45CE">
      <w:pPr>
        <w:pStyle w:val="AnswerSpace"/>
        <w:contextualSpacing w:val="0"/>
        <w:textAlignment w:val="center"/>
      </w:pPr>
    </w:p>
    <w:p w14:paraId="31321EF3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11b.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6ADA2D7C" w14:textId="77777777" w:rsidR="001C45CE" w:rsidRDefault="00CB43E7">
      <w:pPr>
        <w:textAlignment w:val="center"/>
      </w:pPr>
      <w:r>
        <w:t xml:space="preserve">The </w:t>
      </w:r>
      <w:r>
        <w:rPr>
          <w:noProof/>
        </w:rPr>
        <w:drawing>
          <wp:inline distT="0" distB="0" distL="0" distR="0" wp14:anchorId="0FC65409" wp14:editId="46928B5A">
            <wp:extent cx="215900" cy="165100"/>
            <wp:effectExtent l="0" t="0" r="0" b="0"/>
            <wp:docPr id="124" name="media/image1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media/image124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term of the arithmetic sequence is given by </w:t>
      </w:r>
      <w:r>
        <w:rPr>
          <w:noProof/>
        </w:rPr>
        <w:drawing>
          <wp:inline distT="0" distB="0" distL="0" distR="0" wp14:anchorId="7EF8CA5E" wp14:editId="29786DB6">
            <wp:extent cx="165100" cy="139700"/>
            <wp:effectExtent l="0" t="0" r="0" b="0"/>
            <wp:docPr id="125" name="media/image1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media/image125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4F0FECC0" w14:textId="77777777" w:rsidR="001C45CE" w:rsidRDefault="00CB43E7">
      <w:pPr>
        <w:textAlignment w:val="center"/>
      </w:pPr>
      <w:r>
        <w:t xml:space="preserve">Show that </w:t>
      </w:r>
      <w:r>
        <w:rPr>
          <w:noProof/>
        </w:rPr>
        <w:drawing>
          <wp:inline distT="0" distB="0" distL="0" distR="0" wp14:anchorId="0C15B8CF" wp14:editId="385FA0EF">
            <wp:extent cx="457200" cy="165100"/>
            <wp:effectExtent l="0" t="0" r="0" b="0"/>
            <wp:docPr id="126" name="media/image1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media/image126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0FA6196" w14:textId="34FADB2E" w:rsidR="001C45CE" w:rsidRDefault="001C45CE">
      <w:pPr>
        <w:pStyle w:val="AnswerSpace"/>
        <w:contextualSpacing w:val="0"/>
        <w:textAlignment w:val="center"/>
      </w:pPr>
    </w:p>
    <w:p w14:paraId="107E772F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11c.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EAF08AF" w14:textId="77777777" w:rsidR="001C45CE" w:rsidRDefault="00CB43E7">
      <w:pPr>
        <w:textAlignment w:val="center"/>
      </w:pPr>
      <w:r>
        <w:lastRenderedPageBreak/>
        <w:t xml:space="preserve">The </w:t>
      </w:r>
      <w:r>
        <w:rPr>
          <w:noProof/>
        </w:rPr>
        <w:drawing>
          <wp:inline distT="0" distB="0" distL="0" distR="0" wp14:anchorId="5D5B87BB" wp14:editId="1B73048D">
            <wp:extent cx="215900" cy="165100"/>
            <wp:effectExtent l="0" t="0" r="0" b="0"/>
            <wp:docPr id="129" name="media/image12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media/image129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term of the arithmetic sequence is given by </w:t>
      </w:r>
      <w:r>
        <w:rPr>
          <w:noProof/>
        </w:rPr>
        <w:drawing>
          <wp:inline distT="0" distB="0" distL="0" distR="0" wp14:anchorId="2682531E" wp14:editId="70BB5AB8">
            <wp:extent cx="165100" cy="139700"/>
            <wp:effectExtent l="0" t="0" r="0" b="0"/>
            <wp:docPr id="130" name="media/image13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media/image130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BED0DC4" w14:textId="77777777" w:rsidR="001C45CE" w:rsidRDefault="00CB43E7">
      <w:pPr>
        <w:textAlignment w:val="center"/>
      </w:pPr>
      <w:r>
        <w:t>Find the common difference of the sequence.</w:t>
      </w:r>
    </w:p>
    <w:p w14:paraId="5036237F" w14:textId="5C21FA71" w:rsidR="001C45CE" w:rsidRDefault="001C45CE">
      <w:pPr>
        <w:pStyle w:val="AnswerSpace"/>
        <w:contextualSpacing w:val="0"/>
        <w:textAlignment w:val="center"/>
      </w:pPr>
    </w:p>
    <w:p w14:paraId="47FC8C63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11d.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3EA29638" w14:textId="77777777" w:rsidR="001C45CE" w:rsidRDefault="00CB43E7">
      <w:pPr>
        <w:textAlignment w:val="center"/>
      </w:pPr>
      <w:r>
        <w:t xml:space="preserve">The </w:t>
      </w:r>
      <w:r>
        <w:rPr>
          <w:noProof/>
        </w:rPr>
        <w:drawing>
          <wp:inline distT="0" distB="0" distL="0" distR="0" wp14:anchorId="06E6A6F1" wp14:editId="599F192E">
            <wp:extent cx="215900" cy="165100"/>
            <wp:effectExtent l="0" t="0" r="0" b="0"/>
            <wp:docPr id="133" name="media/image1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media/image133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term of the arithmetic sequence is given by </w:t>
      </w:r>
      <w:r>
        <w:rPr>
          <w:noProof/>
        </w:rPr>
        <w:drawing>
          <wp:inline distT="0" distB="0" distL="0" distR="0" wp14:anchorId="4795EB4D" wp14:editId="5D70D0E6">
            <wp:extent cx="165100" cy="139700"/>
            <wp:effectExtent l="0" t="0" r="0" b="0"/>
            <wp:docPr id="134" name="media/image1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media/image134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E69BD87" w14:textId="77777777" w:rsidR="001C45CE" w:rsidRDefault="00CB43E7">
      <w:pPr>
        <w:textAlignment w:val="center"/>
      </w:pPr>
      <w:r>
        <w:t xml:space="preserve">Find </w:t>
      </w:r>
      <w:r>
        <w:rPr>
          <w:noProof/>
        </w:rPr>
        <w:drawing>
          <wp:inline distT="0" distB="0" distL="0" distR="0" wp14:anchorId="4C0ADEEC" wp14:editId="5816D5A1">
            <wp:extent cx="215900" cy="139700"/>
            <wp:effectExtent l="0" t="0" r="0" b="0"/>
            <wp:docPr id="135" name="media/image1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media/image135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3998E66B" w14:textId="4F9E9524" w:rsidR="001C45CE" w:rsidRDefault="001C45CE">
      <w:pPr>
        <w:pStyle w:val="AnswerSpace"/>
        <w:contextualSpacing w:val="0"/>
        <w:textAlignment w:val="center"/>
      </w:pPr>
    </w:p>
    <w:p w14:paraId="39CC72CF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11e.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735D442A" w14:textId="77777777" w:rsidR="001C45CE" w:rsidRDefault="00CB43E7">
      <w:pPr>
        <w:textAlignment w:val="center"/>
      </w:pPr>
      <w:r>
        <w:t xml:space="preserve">The </w:t>
      </w:r>
      <w:r>
        <w:rPr>
          <w:noProof/>
        </w:rPr>
        <w:drawing>
          <wp:inline distT="0" distB="0" distL="0" distR="0" wp14:anchorId="1617BFE8" wp14:editId="2829DB6F">
            <wp:extent cx="215900" cy="165100"/>
            <wp:effectExtent l="0" t="0" r="0" b="0"/>
            <wp:docPr id="138" name="media/image1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media/image138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term of the arithmetic sequence is given by </w:t>
      </w:r>
      <w:r>
        <w:rPr>
          <w:noProof/>
        </w:rPr>
        <w:drawing>
          <wp:inline distT="0" distB="0" distL="0" distR="0" wp14:anchorId="68D3F4FB" wp14:editId="266A4236">
            <wp:extent cx="165100" cy="139700"/>
            <wp:effectExtent l="0" t="0" r="0" b="0"/>
            <wp:docPr id="139" name="media/image1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media/image139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5C0CFEB6" w14:textId="77777777" w:rsidR="001C45CE" w:rsidRDefault="00CB43E7">
      <w:pPr>
        <w:textAlignment w:val="center"/>
      </w:pPr>
      <w:r>
        <w:t xml:space="preserve">Find the lowest value of </w:t>
      </w:r>
      <w:r>
        <w:rPr>
          <w:noProof/>
        </w:rPr>
        <w:drawing>
          <wp:inline distT="0" distB="0" distL="0" distR="0" wp14:anchorId="557AE337" wp14:editId="666B8766">
            <wp:extent cx="88900" cy="114300"/>
            <wp:effectExtent l="0" t="0" r="0" b="0"/>
            <wp:docPr id="140" name="media/image1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media/image140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for which </w:t>
      </w:r>
      <w:r>
        <w:rPr>
          <w:noProof/>
        </w:rPr>
        <w:drawing>
          <wp:inline distT="0" distB="0" distL="0" distR="0" wp14:anchorId="46364CC4" wp14:editId="2C2BC695">
            <wp:extent cx="165100" cy="139700"/>
            <wp:effectExtent l="0" t="0" r="0" b="0"/>
            <wp:docPr id="141" name="media/image1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media/image141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greater than </w:t>
      </w:r>
      <w:r>
        <w:rPr>
          <w:noProof/>
        </w:rPr>
        <w:drawing>
          <wp:inline distT="0" distB="0" distL="0" distR="0" wp14:anchorId="266E11A1" wp14:editId="67A71C9C">
            <wp:extent cx="317500" cy="152400"/>
            <wp:effectExtent l="0" t="0" r="0" b="0"/>
            <wp:docPr id="142" name="media/image1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media/image142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99464E7" w14:textId="62D4B299" w:rsidR="001C45CE" w:rsidRDefault="001C45CE">
      <w:pPr>
        <w:pStyle w:val="AnswerSpace"/>
        <w:contextualSpacing w:val="0"/>
        <w:textAlignment w:val="center"/>
      </w:pPr>
    </w:p>
    <w:p w14:paraId="4CEFFB7C" w14:textId="77777777" w:rsidR="001C45CE" w:rsidRDefault="00CB43E7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11f.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2D8FB0C5" w14:textId="77777777" w:rsidR="001C45CE" w:rsidRDefault="00CB43E7">
      <w:pPr>
        <w:textAlignment w:val="center"/>
      </w:pPr>
      <w:r>
        <w:t xml:space="preserve">The </w:t>
      </w:r>
      <w:r>
        <w:rPr>
          <w:noProof/>
        </w:rPr>
        <w:drawing>
          <wp:inline distT="0" distB="0" distL="0" distR="0" wp14:anchorId="31F5C53A" wp14:editId="3C9C2188">
            <wp:extent cx="215900" cy="165100"/>
            <wp:effectExtent l="0" t="0" r="0" b="0"/>
            <wp:docPr id="145" name="media/image1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media/image145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term of the arithmetic sequence is given by </w:t>
      </w:r>
      <w:r>
        <w:rPr>
          <w:noProof/>
        </w:rPr>
        <w:drawing>
          <wp:inline distT="0" distB="0" distL="0" distR="0" wp14:anchorId="4CBF219E" wp14:editId="5B79819D">
            <wp:extent cx="165100" cy="139700"/>
            <wp:effectExtent l="0" t="0" r="0" b="0"/>
            <wp:docPr id="146" name="media/image1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media/image146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3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7C7D3E8B" w14:textId="77777777" w:rsidR="001C45CE" w:rsidRDefault="00CB43E7">
      <w:pPr>
        <w:textAlignment w:val="center"/>
      </w:pPr>
      <w:r>
        <w:t xml:space="preserve">There is a value of </w:t>
      </w:r>
      <w:r>
        <w:rPr>
          <w:noProof/>
        </w:rPr>
        <w:drawing>
          <wp:inline distT="0" distB="0" distL="0" distR="0" wp14:anchorId="5F6E4E5B" wp14:editId="25C0EF99">
            <wp:extent cx="88900" cy="114300"/>
            <wp:effectExtent l="0" t="0" r="0" b="0"/>
            <wp:docPr id="147" name="media/image1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media/image147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for which</w:t>
      </w:r>
    </w:p>
    <w:p w14:paraId="6BD5578D" w14:textId="77777777" w:rsidR="001C45CE" w:rsidRDefault="00CB43E7">
      <w:pPr>
        <w:jc w:val="center"/>
        <w:textAlignment w:val="center"/>
      </w:pPr>
      <w:r>
        <w:rPr>
          <w:noProof/>
        </w:rPr>
        <w:drawing>
          <wp:inline distT="0" distB="0" distL="0" distR="0" wp14:anchorId="75B481B1" wp14:editId="28E05D96">
            <wp:extent cx="1828800" cy="165100"/>
            <wp:effectExtent l="0" t="0" r="0" b="0"/>
            <wp:docPr id="148" name="media/image14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media/image148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8C9C34" w14:textId="77777777" w:rsidR="001C45CE" w:rsidRDefault="00CB43E7">
      <w:pPr>
        <w:textAlignment w:val="center"/>
      </w:pPr>
      <w:r>
        <w:t xml:space="preserve">Find the value of </w:t>
      </w:r>
      <w:r>
        <w:rPr>
          <w:noProof/>
        </w:rPr>
        <w:drawing>
          <wp:inline distT="0" distB="0" distL="0" distR="0" wp14:anchorId="427307C1" wp14:editId="51FD3CCC">
            <wp:extent cx="88900" cy="114300"/>
            <wp:effectExtent l="0" t="0" r="0" b="0"/>
            <wp:docPr id="149" name="media/image14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media/image149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14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17516AF5" w14:textId="7126316B" w:rsidR="001C45CE" w:rsidRDefault="001C45CE">
      <w:pPr>
        <w:pStyle w:val="AnswerSpace"/>
        <w:contextualSpacing w:val="0"/>
        <w:textAlignment w:val="center"/>
        <w:rPr>
          <w:noProof/>
        </w:rPr>
      </w:pPr>
    </w:p>
    <w:p w14:paraId="6142DC71" w14:textId="5D0FBD94" w:rsidR="00FD1D0D" w:rsidRDefault="00FD1D0D" w:rsidP="00FD1D0D"/>
    <w:p w14:paraId="3FE8D180" w14:textId="61B9E334" w:rsidR="00FD1D0D" w:rsidRDefault="00FD1D0D" w:rsidP="00FD1D0D"/>
    <w:p w14:paraId="334E3B93" w14:textId="77777777" w:rsidR="00FD1D0D" w:rsidRPr="00FD1D0D" w:rsidRDefault="00FD1D0D" w:rsidP="00FD1D0D"/>
    <w:p w14:paraId="2980FA6B" w14:textId="77777777" w:rsidR="001C45CE" w:rsidRDefault="001C45CE">
      <w:pPr>
        <w:pBdr>
          <w:top w:val="single" w:sz="4" w:space="1" w:color="auto"/>
        </w:pBdr>
      </w:pPr>
    </w:p>
    <w:p w14:paraId="5413A44D" w14:textId="77777777" w:rsidR="001C45CE" w:rsidRDefault="00CB43E7">
      <w:pPr>
        <w:textAlignment w:val="center"/>
      </w:pPr>
      <w:r>
        <w:t>Printed for SANSKAR SCHOOL</w:t>
      </w:r>
    </w:p>
    <w:p w14:paraId="1092F81D" w14:textId="77777777" w:rsidR="001C45CE" w:rsidRDefault="00CB43E7">
      <w:pPr>
        <w:textAlignment w:val="center"/>
      </w:pPr>
      <w:r>
        <w:t xml:space="preserve"> © International Baccalaureate Organization 2019 </w:t>
      </w:r>
    </w:p>
    <w:p w14:paraId="714537B7" w14:textId="77777777" w:rsidR="001C45CE" w:rsidRDefault="00CB43E7">
      <w:pPr>
        <w:textAlignment w:val="center"/>
      </w:pPr>
      <w:r>
        <w:t xml:space="preserve"> International Baccalaureate® - </w:t>
      </w:r>
      <w:proofErr w:type="spellStart"/>
      <w:r>
        <w:t>Baccalauréat</w:t>
      </w:r>
      <w:proofErr w:type="spellEnd"/>
      <w:r>
        <w:t xml:space="preserve"> International® - </w:t>
      </w:r>
      <w:proofErr w:type="spellStart"/>
      <w:r>
        <w:t>Bachillerato</w:t>
      </w:r>
      <w:proofErr w:type="spellEnd"/>
      <w:r>
        <w:t xml:space="preserve"> </w:t>
      </w:r>
      <w:proofErr w:type="spellStart"/>
      <w:r>
        <w:t>Internacional</w:t>
      </w:r>
      <w:proofErr w:type="spellEnd"/>
      <w:r>
        <w:t xml:space="preserve">® </w:t>
      </w:r>
    </w:p>
    <w:sectPr w:rsidR="001C45CE">
      <w:footerReference w:type="default" r:id="rId65"/>
      <w:pgSz w:w="12240" w:h="15840"/>
      <w:pgMar w:top="108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4DAB9" w14:textId="77777777" w:rsidR="00CB43E7" w:rsidRDefault="00CB43E7">
      <w:pPr>
        <w:spacing w:after="0" w:line="240" w:lineRule="auto"/>
      </w:pPr>
      <w:r>
        <w:separator/>
      </w:r>
    </w:p>
  </w:endnote>
  <w:endnote w:type="continuationSeparator" w:id="0">
    <w:p w14:paraId="51058C42" w14:textId="77777777" w:rsidR="00CB43E7" w:rsidRDefault="00CB4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69368" w14:textId="77777777" w:rsidR="001C45CE" w:rsidRDefault="00CB43E7">
    <w:pPr>
      <w:jc w:val="center"/>
    </w:pPr>
    <w:r>
      <w:fldChar w:fldCharType="begin"/>
    </w:r>
    <w:r>
      <w:instrText>PAGE</w:instrText>
    </w:r>
    <w:r w:rsidR="00FD1D0D">
      <w:fldChar w:fldCharType="separate"/>
    </w:r>
    <w:r w:rsidR="00FD1D0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5EF25" w14:textId="77777777" w:rsidR="00CB43E7" w:rsidRDefault="00CB43E7">
      <w:pPr>
        <w:spacing w:after="0" w:line="240" w:lineRule="auto"/>
      </w:pPr>
      <w:r>
        <w:separator/>
      </w:r>
    </w:p>
  </w:footnote>
  <w:footnote w:type="continuationSeparator" w:id="0">
    <w:p w14:paraId="3B369BC6" w14:textId="77777777" w:rsidR="00CB43E7" w:rsidRDefault="00CB43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45CE"/>
    <w:rsid w:val="001C45CE"/>
    <w:rsid w:val="00CB43E7"/>
    <w:rsid w:val="00FD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1DBC9"/>
  <w15:docId w15:val="{908A4C49-0616-446A-81D8-18117FB8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333333"/>
        <w:sz w:val="22"/>
        <w:lang w:val="en-IN" w:eastAsia="en-IN" w:bidi="ar-SA"/>
      </w:rPr>
    </w:rPrDefault>
    <w:pPrDefault>
      <w:pPr>
        <w:spacing w:after="180" w:line="3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uiPriority w:val="11"/>
    <w:qFormat/>
    <w:pPr>
      <w:spacing w:before="60"/>
      <w:contextualSpacing/>
    </w:pPr>
    <w:rPr>
      <w:rFonts w:ascii="Arial" w:eastAsia="Arial" w:hAnsi="Arial" w:cs="Arial"/>
      <w:sz w:val="28"/>
    </w:rPr>
  </w:style>
  <w:style w:type="paragraph" w:customStyle="1" w:styleId="AnswerSpace">
    <w:name w:val="AnswerSpace"/>
    <w:basedOn w:val="Normal"/>
    <w:next w:val="Normal"/>
    <w:pPr>
      <w:spacing w:after="0"/>
      <w:contextualSpacing/>
    </w:pPr>
  </w:style>
  <w:style w:type="paragraph" w:customStyle="1" w:styleId="Blockquote">
    <w:name w:val="Blockquote"/>
    <w:basedOn w:val="Normal"/>
    <w:next w:val="Normal"/>
    <w:pPr>
      <w:ind w:left="720"/>
      <w:contextualSpacing/>
    </w:pPr>
    <w:rPr>
      <w:rFonts w:ascii="Arial" w:eastAsia="Arial" w:hAnsi="Arial" w:cs="Arial"/>
    </w:rPr>
  </w:style>
  <w:style w:type="paragraph" w:customStyle="1" w:styleId="NumberAndMarksAvailable">
    <w:name w:val="NumberAndMarksAvailable"/>
    <w:basedOn w:val="Normal"/>
    <w:next w:val="Normal"/>
    <w:pPr>
      <w:ind w:left="-360"/>
      <w:contextualSpacing/>
    </w:pPr>
  </w:style>
  <w:style w:type="paragraph" w:customStyle="1" w:styleId="Heading1">
    <w:name w:val="Heading1"/>
    <w:basedOn w:val="Normal"/>
    <w:next w:val="Normal"/>
    <w:pPr>
      <w:spacing w:after="360"/>
      <w:ind w:left="-360"/>
      <w:contextualSpacing/>
    </w:pPr>
    <w:rPr>
      <w:rFonts w:ascii="Arial" w:eastAsia="Arial" w:hAnsi="Arial" w:cs="Arial"/>
      <w:sz w:val="36"/>
    </w:rPr>
  </w:style>
  <w:style w:type="paragraph" w:customStyle="1" w:styleId="Heading2">
    <w:name w:val="Heading2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sz w:val="26"/>
    </w:rPr>
  </w:style>
  <w:style w:type="paragraph" w:customStyle="1" w:styleId="Heading3">
    <w:name w:val="Heading3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i/>
      <w:color w:val="666666"/>
      <w:sz w:val="24"/>
    </w:rPr>
  </w:style>
  <w:style w:type="paragraph" w:customStyle="1" w:styleId="Heading4">
    <w:name w:val="Heading4"/>
    <w:basedOn w:val="Normal"/>
    <w:next w:val="Normal"/>
    <w:pPr>
      <w:spacing w:before="120" w:after="120"/>
      <w:contextualSpacing/>
    </w:pPr>
    <w:rPr>
      <w:rFonts w:ascii="Arial" w:eastAsia="Arial" w:hAnsi="Arial" w:cs="Arial"/>
      <w:b/>
      <w:sz w:val="24"/>
    </w:rPr>
  </w:style>
  <w:style w:type="paragraph" w:customStyle="1" w:styleId="Heading5">
    <w:name w:val="Heading5"/>
    <w:basedOn w:val="Normal"/>
    <w:next w:val="Normal"/>
    <w:pPr>
      <w:spacing w:before="120" w:after="120"/>
      <w:contextualSpacing/>
    </w:pPr>
    <w:rPr>
      <w:rFonts w:ascii="Arial" w:eastAsia="Arial" w:hAnsi="Arial" w:cs="Arial"/>
      <w:b/>
    </w:rPr>
  </w:style>
  <w:style w:type="paragraph" w:customStyle="1" w:styleId="Heading6">
    <w:name w:val="Heading6"/>
    <w:basedOn w:val="Normal"/>
    <w:next w:val="Normal"/>
    <w:pPr>
      <w:spacing w:before="120" w:after="120"/>
      <w:contextualSpacing/>
    </w:pPr>
    <w:rPr>
      <w:rFonts w:ascii="Arial" w:eastAsia="Arial" w:hAnsi="Arial" w:cs="Arial"/>
      <w:i/>
      <w:color w:val="666666"/>
      <w:u w:val="single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63" Type="http://schemas.openxmlformats.org/officeDocument/2006/relationships/image" Target="media/image58.pn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6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61" Type="http://schemas.openxmlformats.org/officeDocument/2006/relationships/image" Target="media/image56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64" Type="http://schemas.openxmlformats.org/officeDocument/2006/relationships/image" Target="media/image59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theme" Target="theme/theme1.xml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1108</Words>
  <Characters>6319</Characters>
  <Application>Microsoft Office Word</Application>
  <DocSecurity>0</DocSecurity>
  <Lines>52</Lines>
  <Paragraphs>14</Paragraphs>
  <ScaleCrop>false</ScaleCrop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  <cp:lastModifiedBy>hariomibga@outlook.com</cp:lastModifiedBy>
  <cp:revision>2</cp:revision>
  <dcterms:created xsi:type="dcterms:W3CDTF">2019-11-26T09:07:00Z</dcterms:created>
  <dcterms:modified xsi:type="dcterms:W3CDTF">2019-11-26T09:12:00Z</dcterms:modified>
</cp:coreProperties>
</file>